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db9e616bce4add" /><Relationship Type="http://schemas.openxmlformats.org/officeDocument/2006/relationships/extended-properties" Target="/docProps/app.xml" Id="Rc7172a4ca37649f8" /><Relationship Type="http://schemas.openxmlformats.org/package/2006/relationships/metadata/core-properties" Target="/docProps/core.xml" Id="Rc2b5b32c99834af4" /><Relationship Type="http://schemas.openxmlformats.org/officeDocument/2006/relationships/custom-properties" Target="/docProps/custom.xml" Id="R5143cd461225485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9" w:h="16837.7954"/>
      <w:pgMar w:top="1218.89765" w:right="446.4" w:bottom="820.8" w:left="125.2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3968.50396"/>
        <w:gridCol w:w="3968.50396"/>
        <w:gridCol w:w="3968.50396"/>
      </w:tblGrid>
      <w:tr>
        <w:trPr>
          <w:trHeight w:hRule="exact" w:val="2880.00002"/>
        </w:trPr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</w:tr>
      <w:tr>
        <w:trPr>
          <w:trHeight w:hRule="exact" w:val="2880.00002"/>
        </w:trPr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</w:tr>
      <w:tr>
        <w:trPr>
          <w:trHeight w:hRule="exact" w:val="2880.00002"/>
        </w:trPr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</w:tr>
      <w:tr>
        <w:trPr>
          <w:trHeight w:hRule="exact" w:val="2880.00002"/>
        </w:trPr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</w:tr>
      <w:tr>
        <w:trPr>
          <w:trHeight w:hRule="exact" w:val="2880.00002"/>
        </w:trPr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4" w:name="Blank_MP1_panel15"/>
            <w:r/>
            <w:bookmarkEnd w:id="14"/>
          </w:p>
        </w:tc>
      </w:tr>
    </w:tbl>
    <w:p>
      <w:pPr>
        <w:spacing w:after="0" w:line="20" w:lineRule="exact"/>
      </w:pPr>
      <w:r/>
      <w:r>
        <w:pict>
          <v:rect style="position:absolute;margin-left:0pt;margin-top:61.04488pt;width:198.4252pt;height:144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61.04488pt;width:198.4252pt;height:144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61.04488pt;width:198.4252pt;height:144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205.04488pt;width:198.4252pt;height:144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205.04488pt;width:198.4252pt;height:144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205.04488pt;width:198.4252pt;height:144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349.04488pt;width:198.4252pt;height:144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349.04488pt;width:198.4252pt;height:144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349.04488pt;width:198.4252pt;height:144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493.04488pt;width:198.4252pt;height:144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493.04488pt;width:198.4252pt;height:144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493.04488pt;width:198.4252pt;height:144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637.04488pt;width:198.4252pt;height:144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637.04488pt;width:198.4252pt;height:144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637.04488pt;width:198.4252pt;height:144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22093"/>
    <w:basedOn w:val="Normal"/>
    <w:uiPriority w:val="99"/>
    <w:pPr>
      <w:jc w:val="left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920641bbaf894e0b" /><Relationship Type="http://schemas.openxmlformats.org/officeDocument/2006/relationships/styles" Target="/word/styles.xml" Id="Rceafdb99d5c140aa" /><Relationship Type="http://schemas.openxmlformats.org/officeDocument/2006/relationships/settings" Target="/word/settings.xml" Id="R745f72557db549ad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A-0393-01</vt:lpwstr>
  </property>
</Properties>
</file>